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7" w:rsidRDefault="007310A7" w:rsidP="007310A7">
      <w:pPr>
        <w:rPr>
          <w:rtl/>
        </w:rPr>
      </w:pPr>
    </w:p>
    <w:p w:rsidR="007310A7" w:rsidRPr="006D4A06" w:rsidRDefault="007310A7" w:rsidP="007310A7">
      <w:pPr>
        <w:jc w:val="center"/>
        <w:rPr>
          <w:rFonts w:cs="B Titr"/>
          <w:sz w:val="24"/>
          <w:szCs w:val="24"/>
          <w:rtl/>
        </w:rPr>
      </w:pPr>
      <w:r w:rsidRPr="006D4A06">
        <w:rPr>
          <w:rFonts w:cs="B Titr"/>
          <w:sz w:val="24"/>
          <w:szCs w:val="24"/>
          <w:rtl/>
        </w:rPr>
        <w:t>دانشگاه علوم پزشکی و خدمات بهداشتی درمانی شهیدصدوقی یزد</w:t>
      </w:r>
    </w:p>
    <w:p w:rsidR="007310A7" w:rsidRDefault="007310A7" w:rsidP="006D4A06">
      <w:pPr>
        <w:jc w:val="center"/>
        <w:rPr>
          <w:rFonts w:cs="B Titr"/>
          <w:sz w:val="24"/>
          <w:szCs w:val="24"/>
          <w:rtl/>
        </w:rPr>
      </w:pPr>
      <w:r w:rsidRPr="00493E61">
        <w:rPr>
          <w:rFonts w:cs="B Titr"/>
          <w:sz w:val="24"/>
          <w:szCs w:val="24"/>
          <w:rtl/>
        </w:rPr>
        <w:t xml:space="preserve">برنامه هفتگی </w:t>
      </w:r>
      <w:r w:rsidR="006D4A06" w:rsidRPr="006D4A06">
        <w:rPr>
          <w:rFonts w:cs="B Titr" w:hint="cs"/>
          <w:color w:val="C00000"/>
          <w:sz w:val="28"/>
          <w:szCs w:val="28"/>
          <w:rtl/>
        </w:rPr>
        <w:t xml:space="preserve">دکتر مهتاب کرمی            </w:t>
      </w:r>
      <w:r w:rsidRPr="006D4A06">
        <w:rPr>
          <w:rFonts w:cs="B Titr"/>
          <w:color w:val="C00000"/>
          <w:sz w:val="28"/>
          <w:szCs w:val="28"/>
          <w:rtl/>
        </w:rPr>
        <w:t xml:space="preserve">      </w:t>
      </w:r>
      <w:r>
        <w:rPr>
          <w:rFonts w:cs="B Titr"/>
          <w:sz w:val="24"/>
          <w:szCs w:val="24"/>
          <w:rtl/>
        </w:rPr>
        <w:t xml:space="preserve">ترم </w:t>
      </w:r>
      <w:r>
        <w:rPr>
          <w:rFonts w:cs="B Titr" w:hint="cs"/>
          <w:sz w:val="24"/>
          <w:szCs w:val="24"/>
          <w:rtl/>
        </w:rPr>
        <w:t>: 1</w:t>
      </w:r>
      <w:r>
        <w:rPr>
          <w:rFonts w:cs="B Titr"/>
          <w:sz w:val="24"/>
          <w:szCs w:val="24"/>
          <w:rtl/>
        </w:rPr>
        <w:tab/>
      </w:r>
      <w:r w:rsidR="006D4A06">
        <w:rPr>
          <w:rFonts w:cs="B Titr" w:hint="cs"/>
          <w:sz w:val="24"/>
          <w:szCs w:val="24"/>
          <w:rtl/>
        </w:rPr>
        <w:t xml:space="preserve">            </w:t>
      </w:r>
      <w:r>
        <w:rPr>
          <w:rFonts w:cs="B Titr"/>
          <w:sz w:val="24"/>
          <w:szCs w:val="24"/>
          <w:rtl/>
        </w:rPr>
        <w:t xml:space="preserve">    نیمسال : </w:t>
      </w:r>
      <w:r>
        <w:rPr>
          <w:rFonts w:cs="B Titr" w:hint="cs"/>
          <w:sz w:val="24"/>
          <w:szCs w:val="24"/>
          <w:rtl/>
        </w:rPr>
        <w:t>اول</w:t>
      </w:r>
      <w:r w:rsidR="006D4A06">
        <w:rPr>
          <w:rFonts w:cs="B Titr" w:hint="cs"/>
          <w:sz w:val="24"/>
          <w:szCs w:val="24"/>
          <w:rtl/>
        </w:rPr>
        <w:t xml:space="preserve">                </w:t>
      </w:r>
      <w:r>
        <w:rPr>
          <w:rFonts w:cs="B Titr"/>
          <w:sz w:val="24"/>
          <w:szCs w:val="24"/>
          <w:rtl/>
        </w:rPr>
        <w:tab/>
        <w:t xml:space="preserve">سال تحصیلی : </w:t>
      </w:r>
      <w:r w:rsidR="007C7B27">
        <w:rPr>
          <w:rFonts w:cs="B Titr" w:hint="cs"/>
          <w:sz w:val="24"/>
          <w:szCs w:val="24"/>
          <w:rtl/>
        </w:rPr>
        <w:t xml:space="preserve">1404  </w:t>
      </w:r>
      <w:r>
        <w:rPr>
          <w:rFonts w:cs="B Titr" w:hint="cs"/>
          <w:sz w:val="24"/>
          <w:szCs w:val="24"/>
          <w:rtl/>
        </w:rPr>
        <w:t xml:space="preserve"> </w:t>
      </w:r>
      <w:r w:rsidR="00D94BA7">
        <w:rPr>
          <w:rFonts w:cs="B Titr" w:hint="cs"/>
          <w:sz w:val="24"/>
          <w:szCs w:val="24"/>
          <w:rtl/>
        </w:rPr>
        <w:t>-140</w:t>
      </w:r>
      <w:r w:rsidR="007C7B27">
        <w:rPr>
          <w:rFonts w:cs="B Titr" w:hint="cs"/>
          <w:sz w:val="24"/>
          <w:szCs w:val="24"/>
          <w:rtl/>
        </w:rPr>
        <w:t>3</w:t>
      </w:r>
      <w:r w:rsidR="00D94BA7">
        <w:rPr>
          <w:rFonts w:cs="B Titr" w:hint="cs"/>
          <w:sz w:val="24"/>
          <w:szCs w:val="24"/>
          <w:rtl/>
        </w:rPr>
        <w:t xml:space="preserve">     </w:t>
      </w:r>
      <w:r w:rsidR="006D4A06">
        <w:rPr>
          <w:rFonts w:cs="B Titr" w:hint="cs"/>
          <w:sz w:val="24"/>
          <w:szCs w:val="24"/>
          <w:rtl/>
        </w:rPr>
        <w:t xml:space="preserve">             </w:t>
      </w:r>
      <w:r w:rsidR="00D94BA7">
        <w:rPr>
          <w:rFonts w:cs="B Titr" w:hint="cs"/>
          <w:sz w:val="24"/>
          <w:szCs w:val="24"/>
          <w:rtl/>
        </w:rPr>
        <w:t xml:space="preserve">   </w:t>
      </w:r>
      <w:r w:rsidRPr="00493E61">
        <w:rPr>
          <w:rFonts w:cs="B Titr"/>
          <w:sz w:val="24"/>
          <w:szCs w:val="24"/>
          <w:rtl/>
        </w:rPr>
        <w:t>دانشکده : بهداشت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69"/>
        <w:gridCol w:w="2620"/>
        <w:gridCol w:w="2551"/>
        <w:gridCol w:w="2410"/>
        <w:gridCol w:w="2383"/>
        <w:gridCol w:w="2437"/>
      </w:tblGrid>
      <w:tr w:rsidR="007310A7" w:rsidTr="007B3E3D">
        <w:tc>
          <w:tcPr>
            <w:tcW w:w="1669" w:type="dxa"/>
            <w:tcBorders>
              <w:top w:val="thinThickSmallGap" w:sz="12" w:space="0" w:color="auto"/>
            </w:tcBorders>
          </w:tcPr>
          <w:p w:rsidR="007310A7" w:rsidRPr="006219D3" w:rsidRDefault="007310A7" w:rsidP="009B5C27">
            <w:pPr>
              <w:jc w:val="right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ساعت</w:t>
            </w:r>
          </w:p>
          <w:p w:rsidR="007310A7" w:rsidRPr="006219D3" w:rsidRDefault="007310A7" w:rsidP="009B5C27">
            <w:pPr>
              <w:jc w:val="lowKashida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ایام هفته</w:t>
            </w:r>
          </w:p>
        </w:tc>
        <w:tc>
          <w:tcPr>
            <w:tcW w:w="2620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10-8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12-10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7310A7" w:rsidRPr="00252487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1-5/11</w:t>
            </w:r>
          </w:p>
        </w:tc>
        <w:tc>
          <w:tcPr>
            <w:tcW w:w="2383" w:type="dxa"/>
            <w:tcBorders>
              <w:top w:val="thinThickSmallGap" w:sz="12" w:space="0" w:color="auto"/>
              <w:right w:val="single" w:sz="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3-1</w:t>
            </w:r>
          </w:p>
        </w:tc>
        <w:tc>
          <w:tcPr>
            <w:tcW w:w="2437" w:type="dxa"/>
            <w:tcBorders>
              <w:top w:val="thinThickSmallGap" w:sz="12" w:space="0" w:color="auto"/>
              <w:left w:val="single" w:sz="2" w:space="0" w:color="auto"/>
              <w:right w:val="thickThinSmallGap" w:sz="18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5-3</w:t>
            </w:r>
          </w:p>
        </w:tc>
      </w:tr>
      <w:tr w:rsidR="00B37E47" w:rsidTr="00483A38">
        <w:trPr>
          <w:trHeight w:val="70"/>
        </w:trPr>
        <w:tc>
          <w:tcPr>
            <w:tcW w:w="1669" w:type="dxa"/>
            <w:vAlign w:val="center"/>
          </w:tcPr>
          <w:p w:rsidR="00B37E47" w:rsidRPr="00EC436A" w:rsidRDefault="00B37E47" w:rsidP="00B37E4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شنبه</w:t>
            </w:r>
          </w:p>
          <w:p w:rsidR="00B37E47" w:rsidRPr="00EC436A" w:rsidRDefault="00B37E47" w:rsidP="00B37E4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37E47" w:rsidRPr="00B37E47" w:rsidRDefault="00B37E47" w:rsidP="00B37E4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مدیریت اطلاعات سلامت و ارتقاء کیفیت</w:t>
            </w:r>
          </w:p>
          <w:p w:rsidR="00B37E47" w:rsidRPr="00B37E47" w:rsidRDefault="00B37E47" w:rsidP="00B37E47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دکتر کرمی</w:t>
            </w:r>
          </w:p>
          <w:p w:rsidR="00B37E47" w:rsidRPr="00B37E47" w:rsidRDefault="00B37E47" w:rsidP="00B37E47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ترم 1- کارشناسی ارشد </w:t>
            </w:r>
            <w:r w:rsidRPr="00B37E4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37E47" w:rsidRPr="00B37E47" w:rsidRDefault="00B37E47" w:rsidP="00B37E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7E47" w:rsidRPr="00B37E47" w:rsidRDefault="00B37E47" w:rsidP="00B37E4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طراحی و مدلسازی سیستم های اطلاعات سلامت</w:t>
            </w:r>
          </w:p>
          <w:p w:rsidR="00B37E47" w:rsidRPr="00B37E47" w:rsidRDefault="00B37E47" w:rsidP="00B37E47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دکتر کرمی- دکتر حمیدرضا دهقان</w:t>
            </w:r>
          </w:p>
          <w:p w:rsidR="00B37E47" w:rsidRPr="00B37E47" w:rsidRDefault="00B37E47" w:rsidP="00B37E47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ترم 1- کارشناسی ارشد </w:t>
            </w:r>
            <w:r w:rsidRPr="00B37E47">
              <w:rPr>
                <w:rFonts w:cs="B Nazanin"/>
                <w:sz w:val="24"/>
                <w:szCs w:val="24"/>
              </w:rPr>
              <w:t>HIT</w:t>
            </w: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37E47" w:rsidRPr="00B37E47" w:rsidRDefault="00B37E47" w:rsidP="00B37E4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روش پژوهش</w:t>
            </w:r>
          </w:p>
          <w:p w:rsidR="00B37E47" w:rsidRPr="00B37E47" w:rsidRDefault="00B37E47" w:rsidP="00B37E47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دکتر کرمی</w:t>
            </w:r>
          </w:p>
          <w:p w:rsidR="00B37E47" w:rsidRPr="00B37E47" w:rsidRDefault="00B37E47" w:rsidP="00B37E4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ترم 1- کارشناسی ارشد </w:t>
            </w:r>
            <w:r w:rsidRPr="00B37E4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37" w:type="dxa"/>
            <w:tcBorders>
              <w:left w:val="single" w:sz="2" w:space="0" w:color="auto"/>
              <w:right w:val="thickThinSmallGap" w:sz="18" w:space="0" w:color="auto"/>
            </w:tcBorders>
            <w:shd w:val="clear" w:color="auto" w:fill="auto"/>
          </w:tcPr>
          <w:p w:rsidR="00B37E47" w:rsidRPr="00B37E47" w:rsidRDefault="00B37E47" w:rsidP="00B37E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10A7" w:rsidTr="007B3E3D">
        <w:tc>
          <w:tcPr>
            <w:tcW w:w="1669" w:type="dxa"/>
            <w:vAlign w:val="center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کشنبه</w:t>
            </w:r>
          </w:p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6F03E9" w:rsidRPr="00B37E47" w:rsidRDefault="006F03E9" w:rsidP="00C470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left w:val="single" w:sz="2" w:space="0" w:color="auto"/>
            </w:tcBorders>
            <w:shd w:val="clear" w:color="auto" w:fill="auto"/>
          </w:tcPr>
          <w:p w:rsidR="007B3E3D" w:rsidRPr="00B37E47" w:rsidRDefault="007B3E3D" w:rsidP="007B3E3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زبان اختصاصی</w:t>
            </w:r>
            <w:r w:rsidRPr="00B37E47">
              <w:rPr>
                <w:rFonts w:cs="B Nazanin"/>
                <w:sz w:val="24"/>
                <w:szCs w:val="24"/>
              </w:rPr>
              <w:t>HIT</w:t>
            </w:r>
          </w:p>
          <w:p w:rsidR="006F03E9" w:rsidRPr="00B37E47" w:rsidRDefault="007B3E3D" w:rsidP="007B3E3D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دکتر کرمی</w:t>
            </w:r>
          </w:p>
          <w:p w:rsidR="007B3E3D" w:rsidRPr="00B37E47" w:rsidRDefault="007B3E3D" w:rsidP="007B3E3D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ترم 3- کارشناسی </w:t>
            </w:r>
            <w:r w:rsidRPr="00B37E4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10" w:type="dxa"/>
            <w:shd w:val="clear" w:color="auto" w:fill="auto"/>
          </w:tcPr>
          <w:p w:rsidR="007310A7" w:rsidRPr="00B37E47" w:rsidRDefault="007310A7" w:rsidP="006F03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383" w:type="dxa"/>
            <w:shd w:val="clear" w:color="auto" w:fill="auto"/>
          </w:tcPr>
          <w:p w:rsidR="007310A7" w:rsidRPr="00B37E47" w:rsidRDefault="006F03E9" w:rsidP="00C470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اصطلاحات پزشکی1 </w:t>
            </w:r>
          </w:p>
          <w:p w:rsidR="006F03E9" w:rsidRPr="00B37E47" w:rsidRDefault="006F03E9" w:rsidP="00C470FA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دکتر کرمی</w:t>
            </w:r>
          </w:p>
          <w:p w:rsidR="007B3E3D" w:rsidRPr="00B37E47" w:rsidRDefault="007B3E3D" w:rsidP="00C470FA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ترم 1- کارشناسی </w:t>
            </w:r>
            <w:r w:rsidRPr="00B37E4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37" w:type="dxa"/>
            <w:tcBorders>
              <w:right w:val="thickThinSmallGap" w:sz="18" w:space="0" w:color="auto"/>
            </w:tcBorders>
            <w:shd w:val="clear" w:color="auto" w:fill="auto"/>
          </w:tcPr>
          <w:p w:rsidR="007310A7" w:rsidRPr="00B37E47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10A7" w:rsidTr="007B3E3D">
        <w:tc>
          <w:tcPr>
            <w:tcW w:w="1669" w:type="dxa"/>
            <w:vAlign w:val="center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دوشنبه</w:t>
            </w:r>
          </w:p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7310A7" w:rsidRPr="00B37E47" w:rsidRDefault="007310A7" w:rsidP="009B5C2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10A7" w:rsidRPr="00B37E47" w:rsidRDefault="007310A7" w:rsidP="009B5C2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10A7" w:rsidRPr="00B37E47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3" w:type="dxa"/>
            <w:shd w:val="clear" w:color="auto" w:fill="auto"/>
          </w:tcPr>
          <w:p w:rsidR="007310A7" w:rsidRPr="00B37E47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tcBorders>
              <w:right w:val="thickThinSmallGap" w:sz="18" w:space="0" w:color="auto"/>
            </w:tcBorders>
            <w:shd w:val="clear" w:color="auto" w:fill="auto"/>
          </w:tcPr>
          <w:p w:rsidR="007310A7" w:rsidRPr="00B37E47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3E3D" w:rsidTr="007B3E3D">
        <w:tc>
          <w:tcPr>
            <w:tcW w:w="1669" w:type="dxa"/>
            <w:vAlign w:val="center"/>
          </w:tcPr>
          <w:p w:rsidR="007B3E3D" w:rsidRPr="00EC436A" w:rsidRDefault="007B3E3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سه شنبه</w:t>
            </w:r>
          </w:p>
          <w:p w:rsidR="007B3E3D" w:rsidRPr="00EC436A" w:rsidRDefault="007B3E3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7B3E3D" w:rsidRPr="00B37E47" w:rsidRDefault="007B3E3D" w:rsidP="002C225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7B3E3D" w:rsidRPr="00B37E47" w:rsidRDefault="007B3E3D" w:rsidP="001844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B3E3D" w:rsidRPr="00B37E47" w:rsidRDefault="007B3E3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B3E3D" w:rsidRPr="00B37E47" w:rsidRDefault="007B3E3D" w:rsidP="001151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سیستم های اطلاعات سلامت</w:t>
            </w:r>
          </w:p>
          <w:p w:rsidR="007B3E3D" w:rsidRPr="00B37E47" w:rsidRDefault="007B3E3D" w:rsidP="00115116">
            <w:pPr>
              <w:jc w:val="center"/>
              <w:rPr>
                <w:rFonts w:cs="B Nazanin"/>
                <w:sz w:val="24"/>
                <w:szCs w:val="24"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>دکتر کرمی</w:t>
            </w:r>
          </w:p>
          <w:p w:rsidR="007B3E3D" w:rsidRPr="00B37E47" w:rsidRDefault="007B3E3D" w:rsidP="001151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E47">
              <w:rPr>
                <w:rFonts w:cs="B Nazanin" w:hint="cs"/>
                <w:sz w:val="24"/>
                <w:szCs w:val="24"/>
                <w:rtl/>
              </w:rPr>
              <w:t xml:space="preserve">ترم 3- کارشناسی </w:t>
            </w:r>
            <w:r w:rsidRPr="00B37E4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37" w:type="dxa"/>
            <w:tcBorders>
              <w:left w:val="single" w:sz="2" w:space="0" w:color="auto"/>
              <w:right w:val="thickThinSmallGap" w:sz="18" w:space="0" w:color="auto"/>
            </w:tcBorders>
            <w:shd w:val="clear" w:color="auto" w:fill="auto"/>
          </w:tcPr>
          <w:p w:rsidR="007B3E3D" w:rsidRPr="00B37E47" w:rsidRDefault="007B3E3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3E3D" w:rsidTr="007B3E3D">
        <w:tc>
          <w:tcPr>
            <w:tcW w:w="1669" w:type="dxa"/>
          </w:tcPr>
          <w:p w:rsidR="007B3E3D" w:rsidRPr="00EC436A" w:rsidRDefault="007B3E3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چهارشنبه</w:t>
            </w:r>
          </w:p>
          <w:p w:rsidR="007B3E3D" w:rsidRPr="00EC436A" w:rsidRDefault="007B3E3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7B3E3D" w:rsidRPr="00B37E47" w:rsidRDefault="007B3E3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7B3E3D" w:rsidRPr="00B37E47" w:rsidRDefault="007B3E3D" w:rsidP="00C470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B3E3D" w:rsidRPr="00B37E47" w:rsidRDefault="007B3E3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3" w:type="dxa"/>
            <w:shd w:val="clear" w:color="auto" w:fill="auto"/>
          </w:tcPr>
          <w:p w:rsidR="007B3E3D" w:rsidRPr="00B37E47" w:rsidRDefault="007B3E3D" w:rsidP="001844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tcBorders>
              <w:right w:val="thickThinSmallGap" w:sz="18" w:space="0" w:color="auto"/>
            </w:tcBorders>
            <w:shd w:val="clear" w:color="auto" w:fill="auto"/>
          </w:tcPr>
          <w:p w:rsidR="007B3E3D" w:rsidRPr="00B37E47" w:rsidRDefault="007B3E3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310A7" w:rsidRDefault="007310A7" w:rsidP="00B37E47"/>
    <w:p w:rsidR="00B37E47" w:rsidRDefault="00B37E47" w:rsidP="00B37E47">
      <w:pPr>
        <w:rPr>
          <w:rtl/>
        </w:rPr>
      </w:pPr>
    </w:p>
    <w:sectPr w:rsidR="00B37E47" w:rsidSect="00177D8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18B3"/>
    <w:multiLevelType w:val="hybridMultilevel"/>
    <w:tmpl w:val="5172D178"/>
    <w:lvl w:ilvl="0" w:tplc="D0D2B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8"/>
    <w:rsid w:val="00015910"/>
    <w:rsid w:val="00015E55"/>
    <w:rsid w:val="00030DBA"/>
    <w:rsid w:val="00067AB0"/>
    <w:rsid w:val="0007558E"/>
    <w:rsid w:val="00076934"/>
    <w:rsid w:val="00082B80"/>
    <w:rsid w:val="000C2D05"/>
    <w:rsid w:val="000D1C88"/>
    <w:rsid w:val="000E0677"/>
    <w:rsid w:val="000F111E"/>
    <w:rsid w:val="001033DD"/>
    <w:rsid w:val="00114770"/>
    <w:rsid w:val="00170B8A"/>
    <w:rsid w:val="00177D88"/>
    <w:rsid w:val="001844E6"/>
    <w:rsid w:val="001C29D5"/>
    <w:rsid w:val="001D4265"/>
    <w:rsid w:val="001E1833"/>
    <w:rsid w:val="001E21E5"/>
    <w:rsid w:val="001E2522"/>
    <w:rsid w:val="0021015E"/>
    <w:rsid w:val="002156E7"/>
    <w:rsid w:val="002167EA"/>
    <w:rsid w:val="00247D1F"/>
    <w:rsid w:val="00252487"/>
    <w:rsid w:val="00260E6D"/>
    <w:rsid w:val="002720FD"/>
    <w:rsid w:val="00297E95"/>
    <w:rsid w:val="002A01FF"/>
    <w:rsid w:val="002A283D"/>
    <w:rsid w:val="002A3EF6"/>
    <w:rsid w:val="002B25B6"/>
    <w:rsid w:val="002C2250"/>
    <w:rsid w:val="002C6A8B"/>
    <w:rsid w:val="002D1B7F"/>
    <w:rsid w:val="002E02FE"/>
    <w:rsid w:val="003103CC"/>
    <w:rsid w:val="00333AD8"/>
    <w:rsid w:val="00343AE6"/>
    <w:rsid w:val="0034466A"/>
    <w:rsid w:val="003543CD"/>
    <w:rsid w:val="003561BA"/>
    <w:rsid w:val="00373818"/>
    <w:rsid w:val="00383B2F"/>
    <w:rsid w:val="003B6B49"/>
    <w:rsid w:val="003C39EE"/>
    <w:rsid w:val="003C4B90"/>
    <w:rsid w:val="003E7DF6"/>
    <w:rsid w:val="0040007D"/>
    <w:rsid w:val="004009AE"/>
    <w:rsid w:val="00416D23"/>
    <w:rsid w:val="00424ADE"/>
    <w:rsid w:val="004278CA"/>
    <w:rsid w:val="004321AE"/>
    <w:rsid w:val="00434D6A"/>
    <w:rsid w:val="00441C77"/>
    <w:rsid w:val="00483237"/>
    <w:rsid w:val="004A3E8C"/>
    <w:rsid w:val="004B4F10"/>
    <w:rsid w:val="004D349B"/>
    <w:rsid w:val="004D6A47"/>
    <w:rsid w:val="004E14A4"/>
    <w:rsid w:val="004E2D50"/>
    <w:rsid w:val="004E46B7"/>
    <w:rsid w:val="00502123"/>
    <w:rsid w:val="0050770A"/>
    <w:rsid w:val="00516C85"/>
    <w:rsid w:val="00523FCA"/>
    <w:rsid w:val="00526E23"/>
    <w:rsid w:val="00540274"/>
    <w:rsid w:val="00540F77"/>
    <w:rsid w:val="00542FA7"/>
    <w:rsid w:val="005549CF"/>
    <w:rsid w:val="005731C7"/>
    <w:rsid w:val="0059791D"/>
    <w:rsid w:val="005C0BFA"/>
    <w:rsid w:val="005D2838"/>
    <w:rsid w:val="005D4823"/>
    <w:rsid w:val="005E06BD"/>
    <w:rsid w:val="005F698D"/>
    <w:rsid w:val="00610DCB"/>
    <w:rsid w:val="00616DA1"/>
    <w:rsid w:val="00625355"/>
    <w:rsid w:val="00633661"/>
    <w:rsid w:val="00635F5C"/>
    <w:rsid w:val="0064094C"/>
    <w:rsid w:val="006679DF"/>
    <w:rsid w:val="00690EDC"/>
    <w:rsid w:val="006D4A06"/>
    <w:rsid w:val="006E1A4B"/>
    <w:rsid w:val="006F03E9"/>
    <w:rsid w:val="006F69A2"/>
    <w:rsid w:val="006F7D71"/>
    <w:rsid w:val="007175EF"/>
    <w:rsid w:val="00723FDF"/>
    <w:rsid w:val="00727861"/>
    <w:rsid w:val="00730772"/>
    <w:rsid w:val="007310A7"/>
    <w:rsid w:val="007433B3"/>
    <w:rsid w:val="00750D04"/>
    <w:rsid w:val="00753295"/>
    <w:rsid w:val="00754BC8"/>
    <w:rsid w:val="007570F5"/>
    <w:rsid w:val="00765059"/>
    <w:rsid w:val="007764C6"/>
    <w:rsid w:val="00781623"/>
    <w:rsid w:val="007A344D"/>
    <w:rsid w:val="007A6CFF"/>
    <w:rsid w:val="007B3E3D"/>
    <w:rsid w:val="007C4486"/>
    <w:rsid w:val="007C5D52"/>
    <w:rsid w:val="007C7B27"/>
    <w:rsid w:val="007C7EC8"/>
    <w:rsid w:val="007D127F"/>
    <w:rsid w:val="007D2F37"/>
    <w:rsid w:val="007D6408"/>
    <w:rsid w:val="007F486C"/>
    <w:rsid w:val="008018E2"/>
    <w:rsid w:val="00853210"/>
    <w:rsid w:val="008B5024"/>
    <w:rsid w:val="008C6734"/>
    <w:rsid w:val="008E074D"/>
    <w:rsid w:val="008F7B08"/>
    <w:rsid w:val="009122A3"/>
    <w:rsid w:val="00937C65"/>
    <w:rsid w:val="009443E2"/>
    <w:rsid w:val="009469FB"/>
    <w:rsid w:val="0098416A"/>
    <w:rsid w:val="00996758"/>
    <w:rsid w:val="00997443"/>
    <w:rsid w:val="009B581B"/>
    <w:rsid w:val="009B5C27"/>
    <w:rsid w:val="009B697C"/>
    <w:rsid w:val="009D2706"/>
    <w:rsid w:val="009D619D"/>
    <w:rsid w:val="00A21696"/>
    <w:rsid w:val="00A34256"/>
    <w:rsid w:val="00A361F1"/>
    <w:rsid w:val="00A37259"/>
    <w:rsid w:val="00A4253D"/>
    <w:rsid w:val="00A47D89"/>
    <w:rsid w:val="00A52AE2"/>
    <w:rsid w:val="00A53947"/>
    <w:rsid w:val="00A92E17"/>
    <w:rsid w:val="00A97C12"/>
    <w:rsid w:val="00AA5699"/>
    <w:rsid w:val="00AA67D6"/>
    <w:rsid w:val="00AB390F"/>
    <w:rsid w:val="00AB66B1"/>
    <w:rsid w:val="00AC0A18"/>
    <w:rsid w:val="00AC685D"/>
    <w:rsid w:val="00AD4083"/>
    <w:rsid w:val="00AE15CA"/>
    <w:rsid w:val="00AE3215"/>
    <w:rsid w:val="00AF4FA5"/>
    <w:rsid w:val="00B02197"/>
    <w:rsid w:val="00B11397"/>
    <w:rsid w:val="00B17102"/>
    <w:rsid w:val="00B21A20"/>
    <w:rsid w:val="00B2259E"/>
    <w:rsid w:val="00B30342"/>
    <w:rsid w:val="00B3169D"/>
    <w:rsid w:val="00B37E47"/>
    <w:rsid w:val="00B507F4"/>
    <w:rsid w:val="00B54613"/>
    <w:rsid w:val="00BB746B"/>
    <w:rsid w:val="00BC6DAA"/>
    <w:rsid w:val="00BF0A12"/>
    <w:rsid w:val="00BF1B48"/>
    <w:rsid w:val="00BF2C66"/>
    <w:rsid w:val="00BF5246"/>
    <w:rsid w:val="00C0483E"/>
    <w:rsid w:val="00C04A42"/>
    <w:rsid w:val="00C44BA2"/>
    <w:rsid w:val="00C4669F"/>
    <w:rsid w:val="00C470FA"/>
    <w:rsid w:val="00C67023"/>
    <w:rsid w:val="00C922C1"/>
    <w:rsid w:val="00CB2788"/>
    <w:rsid w:val="00CE60C2"/>
    <w:rsid w:val="00CF66F3"/>
    <w:rsid w:val="00D011BA"/>
    <w:rsid w:val="00D07B4B"/>
    <w:rsid w:val="00D2237B"/>
    <w:rsid w:val="00D2252E"/>
    <w:rsid w:val="00D4035D"/>
    <w:rsid w:val="00D427B1"/>
    <w:rsid w:val="00D50565"/>
    <w:rsid w:val="00D63D86"/>
    <w:rsid w:val="00D80E43"/>
    <w:rsid w:val="00D82667"/>
    <w:rsid w:val="00D91A63"/>
    <w:rsid w:val="00D94BA7"/>
    <w:rsid w:val="00DA6BAA"/>
    <w:rsid w:val="00DB6DEC"/>
    <w:rsid w:val="00DC768A"/>
    <w:rsid w:val="00E03CCA"/>
    <w:rsid w:val="00E273AB"/>
    <w:rsid w:val="00E324B4"/>
    <w:rsid w:val="00E347CC"/>
    <w:rsid w:val="00E53BD5"/>
    <w:rsid w:val="00E566BE"/>
    <w:rsid w:val="00E67C2C"/>
    <w:rsid w:val="00E822FE"/>
    <w:rsid w:val="00E84DF3"/>
    <w:rsid w:val="00E85935"/>
    <w:rsid w:val="00E86EBE"/>
    <w:rsid w:val="00E96502"/>
    <w:rsid w:val="00EE438E"/>
    <w:rsid w:val="00EF0542"/>
    <w:rsid w:val="00EF0B68"/>
    <w:rsid w:val="00EF63C1"/>
    <w:rsid w:val="00F0616F"/>
    <w:rsid w:val="00F35724"/>
    <w:rsid w:val="00F90DBD"/>
    <w:rsid w:val="00F92A3A"/>
    <w:rsid w:val="00FA23DD"/>
    <w:rsid w:val="00FB4B06"/>
    <w:rsid w:val="00FC0D4A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2F3C-596C-48FB-AB5E-1297DD81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KM</cp:lastModifiedBy>
  <cp:revision>8</cp:revision>
  <cp:lastPrinted>2023-09-05T08:22:00Z</cp:lastPrinted>
  <dcterms:created xsi:type="dcterms:W3CDTF">2024-09-01T06:40:00Z</dcterms:created>
  <dcterms:modified xsi:type="dcterms:W3CDTF">2024-09-28T06:23:00Z</dcterms:modified>
</cp:coreProperties>
</file>